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49" w:rsidRDefault="003F1F77" w:rsidP="00171349">
      <w:pPr>
        <w:jc w:val="center"/>
        <w:rPr>
          <w:lang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542925</wp:posOffset>
            </wp:positionH>
            <wp:positionV relativeFrom="margin">
              <wp:posOffset>-571500</wp:posOffset>
            </wp:positionV>
            <wp:extent cx="733425" cy="733425"/>
            <wp:effectExtent l="19050" t="0" r="9525" b="0"/>
            <wp:wrapSquare wrapText="bothSides"/>
            <wp:docPr id="5" name="Picture 5" descr="\\147.91.79.213\veliki shared\logoi\FINAL LOGO 2017 CZRK\logo-krug-lat-16--x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47.91.79.213\veliki shared\logoi\FINAL LOGO 2017 CZRK\logo-krug-lat-16--xl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-552450</wp:posOffset>
            </wp:positionV>
            <wp:extent cx="4722495" cy="714375"/>
            <wp:effectExtent l="0" t="0" r="1905" b="0"/>
            <wp:wrapTight wrapText="bothSides">
              <wp:wrapPolygon edited="0">
                <wp:start x="1656" y="1152"/>
                <wp:lineTo x="1133" y="1728"/>
                <wp:lineTo x="261" y="7488"/>
                <wp:lineTo x="261" y="10368"/>
                <wp:lineTo x="871" y="19584"/>
                <wp:lineTo x="1046" y="19584"/>
                <wp:lineTo x="1481" y="20736"/>
                <wp:lineTo x="1568" y="20736"/>
                <wp:lineTo x="2178" y="20736"/>
                <wp:lineTo x="7058" y="20736"/>
                <wp:lineTo x="21522" y="20160"/>
                <wp:lineTo x="21609" y="12672"/>
                <wp:lineTo x="13593" y="9792"/>
                <wp:lineTo x="13593" y="2304"/>
                <wp:lineTo x="2091" y="1152"/>
                <wp:lineTo x="1656" y="1152"/>
              </wp:wrapPolygon>
            </wp:wrapTight>
            <wp:docPr id="8" name="Picture 8" descr="http://www.tf.bor.ac.rs/images/logo_l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f.bor.ac.rs/images/logo_la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-609600</wp:posOffset>
            </wp:positionV>
            <wp:extent cx="647700" cy="790575"/>
            <wp:effectExtent l="19050" t="0" r="0" b="0"/>
            <wp:wrapSquare wrapText="bothSides"/>
            <wp:docPr id="4" name="Picture 4" descr="http://www.bg.ac.rs/images/logo/ub/stit/%5bUB%5dS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g.ac.rs/images/logo/ub/stit/%5bUB%5dSti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A83" w:rsidRPr="001C03EE" w:rsidRDefault="00171349" w:rsidP="007D2ABE">
      <w:pPr>
        <w:rPr>
          <w:b/>
          <w:lang/>
        </w:rPr>
      </w:pPr>
      <w:r w:rsidRPr="001C03EE">
        <w:rPr>
          <w:b/>
        </w:rPr>
        <w:t>PRIJAVNI FORMULAR</w:t>
      </w:r>
      <w:r w:rsidR="007D2ABE" w:rsidRPr="001C03EE">
        <w:rPr>
          <w:b/>
          <w:lang/>
        </w:rPr>
        <w:t xml:space="preserve"> ZA</w:t>
      </w:r>
      <w:r w:rsidR="00986481">
        <w:rPr>
          <w:b/>
          <w:lang/>
        </w:rPr>
        <w:t xml:space="preserve"> ONLAJN</w:t>
      </w:r>
      <w:r w:rsidR="007D2ABE" w:rsidRPr="001C03EE">
        <w:rPr>
          <w:b/>
          <w:lang/>
        </w:rPr>
        <w:t xml:space="preserve"> KURS </w:t>
      </w:r>
      <w:r w:rsidR="00EE3A83" w:rsidRPr="001C03EE">
        <w:rPr>
          <w:b/>
          <w:lang/>
        </w:rPr>
        <w:t>VEŠTINE UPRAVLJANJA KARIJEROM</w:t>
      </w: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8"/>
        <w:gridCol w:w="1935"/>
        <w:gridCol w:w="2565"/>
        <w:gridCol w:w="2270"/>
      </w:tblGrid>
      <w:tr w:rsidR="00FF3CAA" w:rsidRPr="003C57C1" w:rsidTr="00FF3CAA">
        <w:trPr>
          <w:trHeight w:val="571"/>
        </w:trPr>
        <w:tc>
          <w:tcPr>
            <w:tcW w:w="4833" w:type="dxa"/>
            <w:gridSpan w:val="2"/>
          </w:tcPr>
          <w:p w:rsidR="003C57C1" w:rsidRPr="007D2ABE" w:rsidRDefault="003C57C1" w:rsidP="003C57C1">
            <w:pPr>
              <w:spacing w:after="0" w:line="240" w:lineRule="auto"/>
              <w:rPr>
                <w:lang/>
              </w:rPr>
            </w:pPr>
            <w:r w:rsidRPr="007D2ABE">
              <w:rPr>
                <w:lang/>
              </w:rPr>
              <w:t>Ime i prezime:</w:t>
            </w:r>
            <w:r w:rsidR="000054A5">
              <w:rPr>
                <w:lang/>
              </w:rPr>
              <w:t xml:space="preserve"> </w:t>
            </w:r>
          </w:p>
        </w:tc>
        <w:tc>
          <w:tcPr>
            <w:tcW w:w="4835" w:type="dxa"/>
            <w:gridSpan w:val="2"/>
          </w:tcPr>
          <w:p w:rsidR="003C57C1" w:rsidRPr="007D2ABE" w:rsidRDefault="003C57C1" w:rsidP="003C57C1">
            <w:pPr>
              <w:spacing w:after="0" w:line="240" w:lineRule="auto"/>
              <w:rPr>
                <w:lang/>
              </w:rPr>
            </w:pPr>
            <w:r w:rsidRPr="007D2ABE">
              <w:rPr>
                <w:lang/>
              </w:rPr>
              <w:t>Datum rođenja:</w:t>
            </w:r>
          </w:p>
        </w:tc>
      </w:tr>
      <w:tr w:rsidR="00FF3CAA" w:rsidRPr="003C57C1" w:rsidTr="00FF3CAA">
        <w:trPr>
          <w:trHeight w:val="571"/>
        </w:trPr>
        <w:tc>
          <w:tcPr>
            <w:tcW w:w="4833" w:type="dxa"/>
            <w:gridSpan w:val="2"/>
          </w:tcPr>
          <w:p w:rsidR="003C57C1" w:rsidRPr="007D2ABE" w:rsidRDefault="003C57C1" w:rsidP="003C57C1">
            <w:pPr>
              <w:spacing w:after="0" w:line="240" w:lineRule="auto"/>
              <w:rPr>
                <w:lang/>
              </w:rPr>
            </w:pPr>
            <w:r w:rsidRPr="007D2ABE">
              <w:rPr>
                <w:lang/>
              </w:rPr>
              <w:t>Kontakt telefon:</w:t>
            </w:r>
          </w:p>
        </w:tc>
        <w:tc>
          <w:tcPr>
            <w:tcW w:w="4835" w:type="dxa"/>
            <w:gridSpan w:val="2"/>
          </w:tcPr>
          <w:p w:rsidR="003C57C1" w:rsidRPr="007D2ABE" w:rsidRDefault="003C57C1" w:rsidP="003C57C1">
            <w:pPr>
              <w:spacing w:after="0" w:line="240" w:lineRule="auto"/>
              <w:rPr>
                <w:lang/>
              </w:rPr>
            </w:pPr>
            <w:r w:rsidRPr="007D2ABE">
              <w:rPr>
                <w:lang/>
              </w:rPr>
              <w:t>I-mejl:</w:t>
            </w:r>
          </w:p>
        </w:tc>
      </w:tr>
      <w:tr w:rsidR="000E189A" w:rsidRPr="003C57C1" w:rsidTr="000E189A">
        <w:trPr>
          <w:trHeight w:val="555"/>
        </w:trPr>
        <w:tc>
          <w:tcPr>
            <w:tcW w:w="2898" w:type="dxa"/>
          </w:tcPr>
          <w:p w:rsidR="000E189A" w:rsidRPr="007D2ABE" w:rsidRDefault="000E189A" w:rsidP="003C57C1">
            <w:pPr>
              <w:spacing w:after="0" w:line="240" w:lineRule="auto"/>
              <w:rPr>
                <w:lang/>
              </w:rPr>
            </w:pPr>
            <w:r w:rsidRPr="007D2ABE">
              <w:rPr>
                <w:lang/>
              </w:rPr>
              <w:t>Broj indeksa:</w:t>
            </w:r>
            <w:r>
              <w:rPr>
                <w:lang/>
              </w:rPr>
              <w:t xml:space="preserve">                    </w:t>
            </w:r>
          </w:p>
        </w:tc>
        <w:tc>
          <w:tcPr>
            <w:tcW w:w="4500" w:type="dxa"/>
            <w:gridSpan w:val="2"/>
          </w:tcPr>
          <w:p w:rsidR="000E189A" w:rsidRPr="007D2ABE" w:rsidRDefault="000E189A" w:rsidP="003C57C1">
            <w:pPr>
              <w:spacing w:after="0" w:line="240" w:lineRule="auto"/>
              <w:rPr>
                <w:lang/>
              </w:rPr>
            </w:pPr>
            <w:r w:rsidRPr="007D2ABE">
              <w:rPr>
                <w:lang/>
              </w:rPr>
              <w:t>Broj preostalih ispita do kraja studija:</w:t>
            </w:r>
          </w:p>
        </w:tc>
        <w:tc>
          <w:tcPr>
            <w:tcW w:w="2270" w:type="dxa"/>
          </w:tcPr>
          <w:p w:rsidR="000E189A" w:rsidRPr="007D2ABE" w:rsidRDefault="000E189A" w:rsidP="003C57C1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Prosečna ocena:</w:t>
            </w:r>
          </w:p>
        </w:tc>
      </w:tr>
      <w:tr w:rsidR="003C57C1" w:rsidRPr="003C57C1" w:rsidTr="00F268B8">
        <w:trPr>
          <w:trHeight w:val="3275"/>
        </w:trPr>
        <w:tc>
          <w:tcPr>
            <w:tcW w:w="9668" w:type="dxa"/>
            <w:gridSpan w:val="4"/>
          </w:tcPr>
          <w:p w:rsidR="000054A5" w:rsidRPr="00FF3CAA" w:rsidRDefault="003C57C1" w:rsidP="00E46BF1">
            <w:pPr>
              <w:spacing w:after="0" w:line="240" w:lineRule="auto"/>
              <w:rPr>
                <w:i/>
                <w:lang/>
              </w:rPr>
            </w:pPr>
            <w:r w:rsidRPr="001C03EE">
              <w:rPr>
                <w:i/>
                <w:lang/>
              </w:rPr>
              <w:t xml:space="preserve">Šta </w:t>
            </w:r>
            <w:r w:rsidR="000E189A">
              <w:rPr>
                <w:i/>
              </w:rPr>
              <w:t>o</w:t>
            </w:r>
            <w:r w:rsidR="000E189A">
              <w:rPr>
                <w:i/>
                <w:lang/>
              </w:rPr>
              <w:t xml:space="preserve">čekujete </w:t>
            </w:r>
            <w:r w:rsidR="00E46BF1">
              <w:rPr>
                <w:i/>
                <w:lang/>
              </w:rPr>
              <w:t>da naučite tokom</w:t>
            </w:r>
            <w:r w:rsidR="000E189A">
              <w:rPr>
                <w:i/>
                <w:lang/>
              </w:rPr>
              <w:t xml:space="preserve"> ovog kursa</w:t>
            </w:r>
            <w:r w:rsidRPr="001C03EE">
              <w:rPr>
                <w:i/>
                <w:lang/>
              </w:rPr>
              <w:t>?</w:t>
            </w:r>
            <w:r w:rsidR="00E46BF1">
              <w:rPr>
                <w:i/>
                <w:lang/>
              </w:rPr>
              <w:t xml:space="preserve"> </w:t>
            </w:r>
            <w:proofErr w:type="spellStart"/>
            <w:r w:rsidR="00E46BF1">
              <w:rPr>
                <w:i/>
              </w:rPr>
              <w:t>Molimo</w:t>
            </w:r>
            <w:proofErr w:type="spellEnd"/>
            <w:r w:rsidR="00E46BF1">
              <w:rPr>
                <w:i/>
              </w:rPr>
              <w:t xml:space="preserve"> </w:t>
            </w:r>
            <w:r w:rsidR="000E189A">
              <w:rPr>
                <w:i/>
                <w:lang/>
              </w:rPr>
              <w:t>odgovorite u tri rečenice</w:t>
            </w:r>
            <w:r w:rsidR="00E46BF1">
              <w:rPr>
                <w:i/>
                <w:lang/>
              </w:rPr>
              <w:t>.</w:t>
            </w:r>
          </w:p>
        </w:tc>
      </w:tr>
      <w:tr w:rsidR="003C57C1" w:rsidRPr="003C57C1" w:rsidTr="00F268B8">
        <w:trPr>
          <w:trHeight w:val="2870"/>
        </w:trPr>
        <w:tc>
          <w:tcPr>
            <w:tcW w:w="9668" w:type="dxa"/>
            <w:gridSpan w:val="4"/>
          </w:tcPr>
          <w:p w:rsidR="003C57C1" w:rsidRPr="001C03EE" w:rsidRDefault="003C57C1" w:rsidP="003C57C1">
            <w:pPr>
              <w:spacing w:after="0" w:line="240" w:lineRule="auto"/>
              <w:rPr>
                <w:i/>
                <w:lang/>
              </w:rPr>
            </w:pPr>
            <w:r w:rsidRPr="001C03EE">
              <w:rPr>
                <w:i/>
                <w:lang/>
              </w:rPr>
              <w:t>Da li ste bili angažovani u nekim vannastavnim aktivnostima (studentske organizacije</w:t>
            </w:r>
            <w:r w:rsidR="005D5CEC">
              <w:rPr>
                <w:i/>
                <w:lang/>
              </w:rPr>
              <w:t xml:space="preserve">, </w:t>
            </w:r>
            <w:r w:rsidR="00AE0514">
              <w:rPr>
                <w:i/>
                <w:lang/>
              </w:rPr>
              <w:t>praksa,</w:t>
            </w:r>
            <w:r w:rsidR="00AE0514" w:rsidRPr="001C03EE">
              <w:rPr>
                <w:i/>
                <w:lang/>
              </w:rPr>
              <w:t xml:space="preserve"> </w:t>
            </w:r>
            <w:r w:rsidR="00AE0514">
              <w:rPr>
                <w:i/>
                <w:lang/>
              </w:rPr>
              <w:t>volontiranje</w:t>
            </w:r>
            <w:r w:rsidR="005D5CEC">
              <w:rPr>
                <w:i/>
                <w:lang/>
              </w:rPr>
              <w:t xml:space="preserve"> </w:t>
            </w:r>
            <w:r w:rsidRPr="001C03EE">
              <w:rPr>
                <w:i/>
                <w:lang/>
              </w:rPr>
              <w:t xml:space="preserve">i slično)? Ako </w:t>
            </w:r>
            <w:r w:rsidR="000054A5" w:rsidRPr="001C03EE">
              <w:rPr>
                <w:i/>
                <w:lang/>
              </w:rPr>
              <w:t>jeste</w:t>
            </w:r>
            <w:r w:rsidRPr="001C03EE">
              <w:rPr>
                <w:i/>
                <w:lang/>
              </w:rPr>
              <w:t>, molimo navedite u kojim.</w:t>
            </w:r>
          </w:p>
          <w:p w:rsidR="003C57C1" w:rsidRPr="003C57C1" w:rsidRDefault="003C57C1" w:rsidP="003C57C1">
            <w:pPr>
              <w:spacing w:after="0" w:line="240" w:lineRule="auto"/>
              <w:rPr>
                <w:lang/>
              </w:rPr>
            </w:pPr>
          </w:p>
          <w:p w:rsidR="003C57C1" w:rsidRDefault="003C57C1" w:rsidP="003C57C1">
            <w:pPr>
              <w:spacing w:after="0" w:line="240" w:lineRule="auto"/>
              <w:rPr>
                <w:lang/>
              </w:rPr>
            </w:pPr>
          </w:p>
          <w:p w:rsidR="000054A5" w:rsidRPr="003C57C1" w:rsidRDefault="000054A5" w:rsidP="003C57C1">
            <w:pPr>
              <w:spacing w:after="0" w:line="240" w:lineRule="auto"/>
              <w:rPr>
                <w:lang/>
              </w:rPr>
            </w:pPr>
          </w:p>
          <w:p w:rsidR="003C57C1" w:rsidRPr="003C57C1" w:rsidRDefault="003C57C1" w:rsidP="003C57C1">
            <w:pPr>
              <w:spacing w:after="0" w:line="240" w:lineRule="auto"/>
              <w:rPr>
                <w:lang/>
              </w:rPr>
            </w:pPr>
          </w:p>
        </w:tc>
      </w:tr>
      <w:tr w:rsidR="003C57C1" w:rsidRPr="003C57C1" w:rsidTr="00F268B8">
        <w:trPr>
          <w:trHeight w:val="2942"/>
        </w:trPr>
        <w:tc>
          <w:tcPr>
            <w:tcW w:w="9668" w:type="dxa"/>
            <w:gridSpan w:val="4"/>
          </w:tcPr>
          <w:p w:rsidR="003C137E" w:rsidRPr="00FF3CAA" w:rsidRDefault="003C57C1" w:rsidP="003C57C1">
            <w:pPr>
              <w:spacing w:after="0" w:line="240" w:lineRule="auto"/>
              <w:rPr>
                <w:i/>
                <w:lang/>
              </w:rPr>
            </w:pPr>
            <w:r w:rsidRPr="001C03EE">
              <w:rPr>
                <w:i/>
                <w:lang/>
              </w:rPr>
              <w:t xml:space="preserve">Da li ste do sada pohađali neke slične obuke i treninge? Ako </w:t>
            </w:r>
            <w:r w:rsidR="000054A5" w:rsidRPr="001C03EE">
              <w:rPr>
                <w:i/>
                <w:lang/>
              </w:rPr>
              <w:t>jeste</w:t>
            </w:r>
            <w:r w:rsidRPr="001C03EE">
              <w:rPr>
                <w:i/>
                <w:lang/>
              </w:rPr>
              <w:t>, molimo navedite koje</w:t>
            </w:r>
            <w:r w:rsidR="00E46BF1">
              <w:rPr>
                <w:i/>
                <w:lang/>
              </w:rPr>
              <w:t>.</w:t>
            </w:r>
          </w:p>
        </w:tc>
      </w:tr>
    </w:tbl>
    <w:p w:rsidR="003F1F77" w:rsidRPr="00A75CBD" w:rsidRDefault="003F1F77" w:rsidP="003F1F77">
      <w:pPr>
        <w:jc w:val="center"/>
        <w:rPr>
          <w:b/>
          <w:lang/>
        </w:rPr>
      </w:pPr>
      <w:r>
        <w:rPr>
          <w:lang/>
        </w:rPr>
        <w:t xml:space="preserve">Popunjen formular poslati na </w:t>
      </w:r>
      <w:hyperlink r:id="rId10" w:history="1">
        <w:r w:rsidRPr="00C86757">
          <w:rPr>
            <w:rStyle w:val="Hyperlink"/>
            <w:b/>
            <w:lang/>
          </w:rPr>
          <w:t>m.jovanovic@razvojkarijere.bg.ac.rs</w:t>
        </w:r>
      </w:hyperlink>
      <w:r>
        <w:rPr>
          <w:b/>
          <w:lang/>
        </w:rPr>
        <w:t xml:space="preserve"> </w:t>
      </w:r>
    </w:p>
    <w:p w:rsidR="00EE3A83" w:rsidRDefault="00EE3A83" w:rsidP="00FF3CAA">
      <w:pPr>
        <w:rPr>
          <w:lang/>
        </w:rPr>
      </w:pPr>
    </w:p>
    <w:sectPr w:rsidR="00EE3A83" w:rsidSect="0009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44" w:rsidRDefault="00546644" w:rsidP="00171349">
      <w:pPr>
        <w:spacing w:after="0" w:line="240" w:lineRule="auto"/>
      </w:pPr>
      <w:r>
        <w:separator/>
      </w:r>
    </w:p>
  </w:endnote>
  <w:endnote w:type="continuationSeparator" w:id="1">
    <w:p w:rsidR="00546644" w:rsidRDefault="00546644" w:rsidP="0017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44" w:rsidRDefault="00546644" w:rsidP="00171349">
      <w:pPr>
        <w:spacing w:after="0" w:line="240" w:lineRule="auto"/>
      </w:pPr>
      <w:r>
        <w:separator/>
      </w:r>
    </w:p>
  </w:footnote>
  <w:footnote w:type="continuationSeparator" w:id="1">
    <w:p w:rsidR="00546644" w:rsidRDefault="00546644" w:rsidP="00171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A83"/>
    <w:rsid w:val="000054A5"/>
    <w:rsid w:val="0009757E"/>
    <w:rsid w:val="000E189A"/>
    <w:rsid w:val="00171349"/>
    <w:rsid w:val="001C03EE"/>
    <w:rsid w:val="0034225E"/>
    <w:rsid w:val="003C137E"/>
    <w:rsid w:val="003C57C1"/>
    <w:rsid w:val="003F1F77"/>
    <w:rsid w:val="00546644"/>
    <w:rsid w:val="005D5CEC"/>
    <w:rsid w:val="006B5226"/>
    <w:rsid w:val="007A6F88"/>
    <w:rsid w:val="007D2ABE"/>
    <w:rsid w:val="00986481"/>
    <w:rsid w:val="009D6339"/>
    <w:rsid w:val="00AE0514"/>
    <w:rsid w:val="00B63613"/>
    <w:rsid w:val="00E46BF1"/>
    <w:rsid w:val="00E900E5"/>
    <w:rsid w:val="00EE3A83"/>
    <w:rsid w:val="00F20104"/>
    <w:rsid w:val="00F268B8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7E"/>
    <w:pPr>
      <w:spacing w:after="200" w:line="276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3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349"/>
  </w:style>
  <w:style w:type="paragraph" w:styleId="Footer">
    <w:name w:val="footer"/>
    <w:basedOn w:val="Normal"/>
    <w:link w:val="FooterChar"/>
    <w:uiPriority w:val="99"/>
    <w:semiHidden/>
    <w:unhideWhenUsed/>
    <w:rsid w:val="0017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349"/>
  </w:style>
  <w:style w:type="character" w:styleId="Hyperlink">
    <w:name w:val="Hyperlink"/>
    <w:basedOn w:val="DefaultParagraphFont"/>
    <w:uiPriority w:val="99"/>
    <w:unhideWhenUsed/>
    <w:rsid w:val="003F1F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.jovanovic@razvojkarijere.bg.ac.rs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bg.ac.rs/images/logo/ub/stit/%5bUB%5dSti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Links>
    <vt:vector size="6" baseType="variant">
      <vt:variant>
        <vt:i4>6225991</vt:i4>
      </vt:variant>
      <vt:variant>
        <vt:i4>-1</vt:i4>
      </vt:variant>
      <vt:variant>
        <vt:i4>1028</vt:i4>
      </vt:variant>
      <vt:variant>
        <vt:i4>1</vt:i4>
      </vt:variant>
      <vt:variant>
        <vt:lpwstr>http://www.bg.ac.rs/images/logo/ub/stit/%5bUB%5dStit.jpg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admin</cp:lastModifiedBy>
  <cp:revision>2</cp:revision>
  <cp:lastPrinted>2015-12-14T09:31:00Z</cp:lastPrinted>
  <dcterms:created xsi:type="dcterms:W3CDTF">2017-04-24T12:06:00Z</dcterms:created>
  <dcterms:modified xsi:type="dcterms:W3CDTF">2017-04-24T12:06:00Z</dcterms:modified>
</cp:coreProperties>
</file>